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1CBD" w14:textId="5E133E34" w:rsidR="000767A5" w:rsidRPr="00C5661E" w:rsidRDefault="000767A5" w:rsidP="000767A5">
      <w:pPr>
        <w:pStyle w:val="20"/>
        <w:shd w:val="clear" w:color="auto" w:fill="auto"/>
        <w:spacing w:line="276" w:lineRule="auto"/>
        <w:ind w:left="426" w:hanging="142"/>
        <w:rPr>
          <w:sz w:val="28"/>
          <w:szCs w:val="28"/>
        </w:rPr>
      </w:pPr>
      <w:r w:rsidRPr="00C5661E">
        <w:rPr>
          <w:i w:val="0"/>
          <w:iCs w:val="0"/>
          <w:sz w:val="28"/>
          <w:szCs w:val="28"/>
        </w:rPr>
        <w:t>Аннотация к рабочей программе по литературе 5 класса</w:t>
      </w:r>
    </w:p>
    <w:p w14:paraId="5C937160" w14:textId="77777777" w:rsidR="000767A5" w:rsidRPr="00C5661E" w:rsidRDefault="000767A5" w:rsidP="000767A5">
      <w:pPr>
        <w:pStyle w:val="20"/>
        <w:shd w:val="clear" w:color="auto" w:fill="auto"/>
        <w:tabs>
          <w:tab w:val="left" w:pos="734"/>
        </w:tabs>
        <w:spacing w:line="276" w:lineRule="auto"/>
        <w:ind w:firstLine="284"/>
        <w:rPr>
          <w:b w:val="0"/>
          <w:bCs w:val="0"/>
          <w:i w:val="0"/>
          <w:iCs w:val="0"/>
          <w:sz w:val="28"/>
          <w:szCs w:val="28"/>
        </w:rPr>
      </w:pPr>
      <w:r w:rsidRPr="00C5661E">
        <w:rPr>
          <w:rStyle w:val="211pt"/>
          <w:sz w:val="28"/>
          <w:szCs w:val="28"/>
        </w:rPr>
        <w:t>Рабочая программа составлена на основе нормативных документов:</w:t>
      </w:r>
    </w:p>
    <w:p w14:paraId="1F714D50" w14:textId="77777777" w:rsidR="000767A5" w:rsidRPr="00C5661E" w:rsidRDefault="000767A5" w:rsidP="000767A5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35971C38" w14:textId="77777777" w:rsidR="000767A5" w:rsidRPr="00C5661E" w:rsidRDefault="000767A5" w:rsidP="000767A5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01225428" w14:textId="77777777" w:rsidR="000767A5" w:rsidRPr="00C5661E" w:rsidRDefault="000767A5" w:rsidP="000767A5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p w14:paraId="56231C98" w14:textId="7AC450D9" w:rsidR="00C5661E" w:rsidRPr="00C5661E" w:rsidRDefault="00C5661E" w:rsidP="00C5661E">
      <w:pPr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</w:pPr>
      <w:r w:rsidRPr="00C5661E"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  <w:t>4) 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31F76872" w14:textId="77777777" w:rsidR="00C5661E" w:rsidRPr="00C5661E" w:rsidRDefault="00C5661E" w:rsidP="000767A5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sz w:val="28"/>
          <w:szCs w:val="28"/>
        </w:rPr>
      </w:pPr>
    </w:p>
    <w:p w14:paraId="59027FD0" w14:textId="5CD9FE23" w:rsidR="000767A5" w:rsidRPr="00C5661E" w:rsidRDefault="000767A5" w:rsidP="000767A5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sz w:val="28"/>
          <w:szCs w:val="28"/>
        </w:rPr>
      </w:pPr>
      <w:r w:rsidRPr="00C5661E">
        <w:rPr>
          <w:b w:val="0"/>
          <w:bCs w:val="0"/>
          <w:i w:val="0"/>
          <w:iCs w:val="0"/>
          <w:sz w:val="28"/>
          <w:szCs w:val="28"/>
        </w:rPr>
        <w:t xml:space="preserve">При реализации программы используется предметная линия учебников: </w:t>
      </w:r>
    </w:p>
    <w:p w14:paraId="4FEE22EE" w14:textId="77777777" w:rsidR="000767A5" w:rsidRPr="00C5661E" w:rsidRDefault="000767A5" w:rsidP="000767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61E">
        <w:rPr>
          <w:rFonts w:ascii="Times New Roman" w:eastAsia="Calibri" w:hAnsi="Times New Roman" w:cs="Times New Roman"/>
          <w:sz w:val="28"/>
          <w:szCs w:val="28"/>
          <w:lang w:eastAsia="en-US"/>
        </w:rPr>
        <w:t>В.Я.Коровина, В.П.Журавлев, В.И.Коровин. Литература. 5 класс. Просвещение;</w:t>
      </w:r>
    </w:p>
    <w:p w14:paraId="601D39EF" w14:textId="77777777" w:rsidR="00C5661E" w:rsidRPr="00C5661E" w:rsidRDefault="00C5661E" w:rsidP="000767A5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</w:p>
    <w:p w14:paraId="3A5BEC31" w14:textId="7B6EAE2F" w:rsidR="000767A5" w:rsidRPr="00C5661E" w:rsidRDefault="000767A5" w:rsidP="000767A5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  <w:r w:rsidRPr="00C5661E">
        <w:rPr>
          <w:rStyle w:val="211pt"/>
          <w:sz w:val="28"/>
          <w:szCs w:val="28"/>
        </w:rPr>
        <w:t xml:space="preserve">Программа рассчитана </w:t>
      </w:r>
    </w:p>
    <w:p w14:paraId="46058F35" w14:textId="3D5A30BA" w:rsidR="00C5661E" w:rsidRPr="00516FF2" w:rsidRDefault="000767A5" w:rsidP="00516FF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C5661E">
        <w:rPr>
          <w:rStyle w:val="211pt"/>
          <w:sz w:val="28"/>
          <w:szCs w:val="28"/>
        </w:rPr>
        <w:t>в 5 классе 102 часа в год - 3 часа в неделю в соответствии с учебным планом школы;</w:t>
      </w:r>
    </w:p>
    <w:p w14:paraId="011BBF49" w14:textId="5C445F36" w:rsidR="000767A5" w:rsidRPr="00C5661E" w:rsidRDefault="000767A5" w:rsidP="000767A5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Рабочая программа включает следующие разделы:</w:t>
      </w:r>
    </w:p>
    <w:p w14:paraId="1FD68E80" w14:textId="77777777" w:rsidR="000767A5" w:rsidRPr="00C5661E" w:rsidRDefault="000767A5" w:rsidP="000767A5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Содержание учебного предмета.</w:t>
      </w:r>
    </w:p>
    <w:p w14:paraId="2085F683" w14:textId="77777777" w:rsidR="000767A5" w:rsidRPr="00C5661E" w:rsidRDefault="000767A5" w:rsidP="000767A5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Планируемые результаты освоения учебного предмета.</w:t>
      </w:r>
    </w:p>
    <w:p w14:paraId="40F859A5" w14:textId="77777777" w:rsidR="000767A5" w:rsidRPr="00C5661E" w:rsidRDefault="000767A5" w:rsidP="000767A5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line="276" w:lineRule="auto"/>
        <w:ind w:firstLine="0"/>
        <w:rPr>
          <w:sz w:val="28"/>
          <w:szCs w:val="28"/>
        </w:rPr>
      </w:pPr>
      <w:r w:rsidRPr="00C5661E">
        <w:rPr>
          <w:rStyle w:val="211pt"/>
          <w:sz w:val="28"/>
          <w:szCs w:val="28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6F96625F" w14:textId="77777777" w:rsidR="004A3D21" w:rsidRDefault="004A3D21"/>
    <w:sectPr w:rsidR="004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1A0"/>
    <w:multiLevelType w:val="multilevel"/>
    <w:tmpl w:val="E3C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B04A1"/>
    <w:multiLevelType w:val="multilevel"/>
    <w:tmpl w:val="8E086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A5"/>
    <w:rsid w:val="000767A5"/>
    <w:rsid w:val="001E353D"/>
    <w:rsid w:val="004A3D21"/>
    <w:rsid w:val="00516FF2"/>
    <w:rsid w:val="00C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A518"/>
  <w15:chartTrackingRefBased/>
  <w15:docId w15:val="{1208E9AB-B2AA-45D0-8F53-736C54D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67A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0767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67A5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C5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3</cp:revision>
  <dcterms:created xsi:type="dcterms:W3CDTF">2022-07-14T06:36:00Z</dcterms:created>
  <dcterms:modified xsi:type="dcterms:W3CDTF">2022-09-27T04:27:00Z</dcterms:modified>
</cp:coreProperties>
</file>